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7" w:rsidRPr="00027CD7" w:rsidRDefault="00027CD7" w:rsidP="00027CD7">
      <w:pPr>
        <w:jc w:val="center"/>
        <w:rPr>
          <w:rFonts w:ascii="Times New Roman" w:hAnsi="Times New Roman" w:cs="Times New Roman"/>
          <w:b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27CD7">
        <w:rPr>
          <w:rFonts w:ascii="Times New Roman" w:hAnsi="Times New Roman" w:cs="Times New Roman"/>
          <w:b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Тренувальн</w:t>
      </w:r>
      <w:proofErr w:type="spellEnd"/>
      <w:r w:rsidRPr="00027CD7">
        <w:rPr>
          <w:rFonts w:ascii="Times New Roman" w:hAnsi="Times New Roman" w:cs="Times New Roman"/>
          <w:b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 самостійні роботи</w:t>
      </w:r>
      <w:r>
        <w:rPr>
          <w:rFonts w:ascii="Times New Roman" w:hAnsi="Times New Roman" w:cs="Times New Roman"/>
          <w:b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27CD7" w:rsidRPr="00027CD7" w:rsidRDefault="00027CD7" w:rsidP="00027C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C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</w:t>
      </w:r>
      <w:r w:rsidRPr="00027CD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:</w:t>
      </w:r>
      <w:r w:rsidRPr="00027C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Усне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додавання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і 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віднімання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двоцифрових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чисел </w:t>
      </w:r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br/>
        <w:t>з переходом через десяток»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варіант</w:t>
      </w:r>
      <w:proofErr w:type="spellEnd"/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>70 – 3                     80 – 34 </w:t>
      </w:r>
      <w:r w:rsidRPr="00027CD7">
        <w:rPr>
          <w:rFonts w:ascii="Times New Roman" w:hAnsi="Times New Roman" w:cs="Times New Roman"/>
          <w:sz w:val="32"/>
          <w:szCs w:val="32"/>
        </w:rPr>
        <w:br/>
        <w:t>72 + 8                     23 + 37 </w:t>
      </w:r>
      <w:r w:rsidRPr="00027CD7">
        <w:rPr>
          <w:rFonts w:ascii="Times New Roman" w:hAnsi="Times New Roman" w:cs="Times New Roman"/>
          <w:sz w:val="32"/>
          <w:szCs w:val="32"/>
        </w:rPr>
        <w:br/>
        <w:t>34 – 9                     57 + 18 </w:t>
      </w:r>
      <w:r w:rsidRPr="00027CD7">
        <w:rPr>
          <w:rFonts w:ascii="Times New Roman" w:hAnsi="Times New Roman" w:cs="Times New Roman"/>
          <w:sz w:val="32"/>
          <w:szCs w:val="32"/>
        </w:rPr>
        <w:br/>
        <w:t>26 + 8                     43 – 17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першого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вулика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взяли 23 кг меду,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другого – на 6 кг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першого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а з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третього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– на 12кг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 другого.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меду взяли з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третього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вулика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В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першій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бочці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59 л води, а в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другій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– 35 л.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лі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води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першій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бочці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другій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Додатково</w:t>
      </w:r>
      <w:proofErr w:type="spellEnd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Суму чисел 35 і 40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зменшити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12.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64 і 14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9.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Число 37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суму чисел 40 і 3.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Число 80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зменшити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34 і 4.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варіант</w:t>
      </w:r>
      <w:proofErr w:type="spellEnd"/>
    </w:p>
    <w:p w:rsidR="00027CD7" w:rsidRDefault="00027CD7" w:rsidP="00027CD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>80 – 4                     60 – 35 </w:t>
      </w:r>
      <w:r w:rsidRPr="00027CD7">
        <w:rPr>
          <w:rFonts w:ascii="Times New Roman" w:hAnsi="Times New Roman" w:cs="Times New Roman"/>
          <w:sz w:val="32"/>
          <w:szCs w:val="32"/>
        </w:rPr>
        <w:br/>
        <w:t>64 + 6                     24 + 26 </w:t>
      </w:r>
      <w:r w:rsidRPr="00027CD7">
        <w:rPr>
          <w:rFonts w:ascii="Times New Roman" w:hAnsi="Times New Roman" w:cs="Times New Roman"/>
          <w:sz w:val="32"/>
          <w:szCs w:val="32"/>
        </w:rPr>
        <w:br/>
        <w:t>24 – 9                     47 + 27 </w:t>
      </w:r>
      <w:r w:rsidRPr="00027CD7">
        <w:rPr>
          <w:rFonts w:ascii="Times New Roman" w:hAnsi="Times New Roman" w:cs="Times New Roman"/>
          <w:sz w:val="32"/>
          <w:szCs w:val="32"/>
        </w:rPr>
        <w:br/>
        <w:t>35 + 9                     56 – 29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Маса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ягняти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7 кг, теляти – на 22 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 xml:space="preserve">кг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ільша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ягняти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а поросяти – на 10 кг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менша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теляти. Яка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маса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поросяти?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Довжина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зеленої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смужки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дорівнює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49 см, 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червоної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– 25 см.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сантиметрів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зелена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смужка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довша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червона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Додатково</w:t>
      </w:r>
      <w:proofErr w:type="spellEnd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27CD7">
        <w:rPr>
          <w:rFonts w:ascii="Times New Roman" w:hAnsi="Times New Roman" w:cs="Times New Roman"/>
          <w:sz w:val="32"/>
          <w:szCs w:val="32"/>
        </w:rPr>
        <w:t>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Суму чисел 57 і 20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зменшити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35.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47 і 17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6.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Число 26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суму чисел 30 і 4.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Число 60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зменшити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47 і 7.</w:t>
      </w:r>
    </w:p>
    <w:p w:rsidR="00027CD7" w:rsidRPr="00027CD7" w:rsidRDefault="00027CD7" w:rsidP="00027CD7">
      <w:pP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027CD7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027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>Множення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числа 2 і</w:t>
      </w:r>
      <w:proofErr w:type="spellStart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ділення</w:t>
      </w:r>
      <w:proofErr w:type="spellEnd"/>
      <w:r w:rsidRPr="00027CD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 2»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варіант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 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Математичний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диктант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добуток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2 і 8; </w:t>
      </w:r>
      <w:r w:rsidRPr="00027CD7">
        <w:rPr>
          <w:rFonts w:ascii="Times New Roman" w:hAnsi="Times New Roman" w:cs="Times New Roman"/>
          <w:sz w:val="32"/>
          <w:szCs w:val="32"/>
        </w:rPr>
        <w:br/>
        <w:t>- суму чисел 2 і 9;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14 і 2;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18 і 2. 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>2 . 6 + 9                     45 – 17 </w:t>
      </w:r>
      <w:r w:rsidRPr="00027CD7">
        <w:rPr>
          <w:rFonts w:ascii="Times New Roman" w:hAnsi="Times New Roman" w:cs="Times New Roman"/>
          <w:sz w:val="32"/>
          <w:szCs w:val="32"/>
        </w:rPr>
        <w:br/>
        <w:t>2 . 9 – 13                   50 – 36 </w:t>
      </w:r>
      <w:r w:rsidRPr="00027CD7">
        <w:rPr>
          <w:rFonts w:ascii="Times New Roman" w:hAnsi="Times New Roman" w:cs="Times New Roman"/>
          <w:sz w:val="32"/>
          <w:szCs w:val="32"/>
        </w:rPr>
        <w:br/>
        <w:t>8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2 – 4                     90 – 19 + 22 </w:t>
      </w:r>
      <w:r w:rsidRPr="00027CD7">
        <w:rPr>
          <w:rFonts w:ascii="Times New Roman" w:hAnsi="Times New Roman" w:cs="Times New Roman"/>
          <w:sz w:val="32"/>
          <w:szCs w:val="32"/>
        </w:rPr>
        <w:br/>
        <w:t>6 : 2 +15                    90 – (19 + 22) 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У 7 банок 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налили по 2 л води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літрів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води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налили в банки?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хлопчикі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поділили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порівну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14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цукерок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цукерок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дісталося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кожному 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хлопчику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Накреслити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ві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11см, 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інший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– на 5см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коротший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.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варіант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br/>
        <w:t xml:space="preserve">1.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Математичний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диктант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добуток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2 і 9; </w:t>
      </w:r>
      <w:r w:rsidRPr="00027CD7">
        <w:rPr>
          <w:rFonts w:ascii="Times New Roman" w:hAnsi="Times New Roman" w:cs="Times New Roman"/>
          <w:sz w:val="32"/>
          <w:szCs w:val="32"/>
        </w:rPr>
        <w:br/>
        <w:t>- суму чисел 2 і 6;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proofErr w:type="gramStart"/>
      <w:r w:rsidRPr="00027CD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ізницю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18 і 2;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14 і 2.</w:t>
      </w:r>
    </w:p>
    <w:p w:rsidR="00027CD7" w:rsidRDefault="00027CD7" w:rsidP="00027CD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CD7">
        <w:rPr>
          <w:rFonts w:ascii="Times New Roman" w:hAnsi="Times New Roman" w:cs="Times New Roman"/>
          <w:sz w:val="32"/>
          <w:szCs w:val="32"/>
        </w:rPr>
        <w:br/>
        <w:t xml:space="preserve">2.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  <w:t>2 . 7 + 8                          36 – 18 </w:t>
      </w:r>
      <w:r w:rsidRPr="00027CD7">
        <w:rPr>
          <w:rFonts w:ascii="Times New Roman" w:hAnsi="Times New Roman" w:cs="Times New Roman"/>
          <w:sz w:val="32"/>
          <w:szCs w:val="32"/>
        </w:rPr>
        <w:br/>
        <w:t>2 . 6 – 11                        70 – 29 </w:t>
      </w:r>
      <w:r w:rsidRPr="00027CD7">
        <w:rPr>
          <w:rFonts w:ascii="Times New Roman" w:hAnsi="Times New Roman" w:cs="Times New Roman"/>
          <w:sz w:val="32"/>
          <w:szCs w:val="32"/>
        </w:rPr>
        <w:br/>
        <w:t>10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 xml:space="preserve"> 2 – 5                        70 – 23 + 38 </w:t>
      </w:r>
      <w:r w:rsidRPr="00027CD7">
        <w:rPr>
          <w:rFonts w:ascii="Times New Roman" w:hAnsi="Times New Roman" w:cs="Times New Roman"/>
          <w:sz w:val="32"/>
          <w:szCs w:val="32"/>
        </w:rPr>
        <w:br/>
        <w:t>12 : 2 + 27                      70 – (23 + 38)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br/>
        <w:t xml:space="preserve">3.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Черговий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поклав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зошити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5 парт, по 2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зошити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кожну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парту.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зошитів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поклав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черговий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парти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задачу: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16 л соку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розлили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каструлі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порівну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лі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ів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соку налили в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кожну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каструлю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?</w:t>
      </w:r>
    </w:p>
    <w:p w:rsidR="00027CD7" w:rsidRPr="00027CD7" w:rsidRDefault="00027CD7" w:rsidP="00027CD7">
      <w:pPr>
        <w:rPr>
          <w:rFonts w:ascii="Times New Roman" w:hAnsi="Times New Roman" w:cs="Times New Roman"/>
          <w:sz w:val="32"/>
          <w:szCs w:val="32"/>
        </w:rPr>
      </w:pPr>
      <w:r w:rsidRPr="00027CD7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Накреслити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ві</w:t>
      </w:r>
      <w:proofErr w:type="gramStart"/>
      <w:r w:rsidRPr="00027CD7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027CD7">
        <w:rPr>
          <w:rFonts w:ascii="Times New Roman" w:hAnsi="Times New Roman" w:cs="Times New Roman"/>
          <w:sz w:val="32"/>
          <w:szCs w:val="32"/>
        </w:rPr>
        <w:t>ізок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6см, 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інший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– на 5см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довший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.</w:t>
      </w:r>
    </w:p>
    <w:p w:rsidR="00CD28FC" w:rsidRPr="00027CD7" w:rsidRDefault="00027CD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Додатково</w:t>
      </w:r>
      <w:proofErr w:type="spellEnd"/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 </w:t>
      </w:r>
      <w:r w:rsidRPr="00027CD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Скласти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вирази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>: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Добуток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2 і 4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19 </w:t>
      </w:r>
      <w:r w:rsidRPr="00027C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16 і 2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45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20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зменшити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добуток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2 і 8 </w:t>
      </w:r>
      <w:r w:rsidRPr="00027CD7">
        <w:rPr>
          <w:rFonts w:ascii="Times New Roman" w:hAnsi="Times New Roman" w:cs="Times New Roman"/>
          <w:sz w:val="32"/>
          <w:szCs w:val="32"/>
        </w:rPr>
        <w:br/>
        <w:t xml:space="preserve">11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збільшити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27CD7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027CD7">
        <w:rPr>
          <w:rFonts w:ascii="Times New Roman" w:hAnsi="Times New Roman" w:cs="Times New Roman"/>
          <w:sz w:val="32"/>
          <w:szCs w:val="32"/>
        </w:rPr>
        <w:t xml:space="preserve"> чисел 18 і 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bookmarkStart w:id="0" w:name="_GoBack"/>
      <w:bookmarkEnd w:id="0"/>
    </w:p>
    <w:sectPr w:rsidR="00CD28FC" w:rsidRPr="0002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AA"/>
    <w:rsid w:val="00027CD7"/>
    <w:rsid w:val="00110361"/>
    <w:rsid w:val="001E74AA"/>
    <w:rsid w:val="00D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2018-02-04T14:32:00Z</dcterms:created>
  <dcterms:modified xsi:type="dcterms:W3CDTF">2018-02-04T14:38:00Z</dcterms:modified>
</cp:coreProperties>
</file>